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0517" w14:textId="2B8FFE5C" w:rsidR="00BF05A5" w:rsidRPr="00752094" w:rsidRDefault="00BF05A5" w:rsidP="0068293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52094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แบบรายงานข้อค้นพบใหม่ของโครงการวิจัย</w:t>
      </w:r>
    </w:p>
    <w:p w14:paraId="417F091D" w14:textId="77777777" w:rsidR="00BF05A5" w:rsidRPr="00752094" w:rsidRDefault="00BF05A5" w:rsidP="00BF05A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18D7B7F" w14:textId="77777777" w:rsidR="00BF05A5" w:rsidRPr="00752094" w:rsidRDefault="00BF05A5" w:rsidP="0075209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47C5C1E8" w14:textId="77777777" w:rsidR="00DC0BD1" w:rsidRPr="00752094" w:rsidRDefault="00DC0BD1" w:rsidP="00A458AA">
      <w:pPr>
        <w:spacing w:after="0" w:line="240" w:lineRule="auto"/>
        <w:ind w:left="510" w:hanging="510"/>
        <w:jc w:val="thaiDistribute"/>
        <w:rPr>
          <w:rFonts w:ascii="TH SarabunPSK" w:hAnsi="TH SarabunPSK" w:cs="TH SarabunPSK"/>
          <w:sz w:val="32"/>
          <w:szCs w:val="32"/>
        </w:rPr>
      </w:pPr>
    </w:p>
    <w:p w14:paraId="2C00D04C" w14:textId="50C69891" w:rsidR="00DC0BD1" w:rsidRPr="00752094" w:rsidRDefault="00DC0BD1" w:rsidP="00752094">
      <w:pPr>
        <w:spacing w:line="240" w:lineRule="auto"/>
        <w:ind w:left="510" w:hanging="51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เรียน ผู้อำนวยการ</w:t>
      </w:r>
      <w:r w:rsidR="003542C0" w:rsidRPr="003542C0">
        <w:rPr>
          <w:rFonts w:ascii="TH SarabunPSK" w:hAnsi="TH SarabunPSK" w:cs="TH SarabunPSK"/>
          <w:sz w:val="32"/>
          <w:szCs w:val="32"/>
          <w:cs/>
        </w:rPr>
        <w:t>หน่วยบริหารและจัดการทุนด้านการพัฒนาระดับพื้นที่</w:t>
      </w:r>
      <w:r w:rsidR="003542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2094">
        <w:rPr>
          <w:rFonts w:ascii="TH SarabunPSK" w:hAnsi="TH SarabunPSK" w:cs="TH SarabunPSK"/>
          <w:sz w:val="32"/>
          <w:szCs w:val="32"/>
          <w:cs/>
        </w:rPr>
        <w:t>(บพ</w:t>
      </w:r>
      <w:r w:rsidR="003542C0">
        <w:rPr>
          <w:rFonts w:ascii="TH SarabunPSK" w:hAnsi="TH SarabunPSK" w:cs="TH SarabunPSK" w:hint="cs"/>
          <w:sz w:val="32"/>
          <w:szCs w:val="32"/>
          <w:cs/>
        </w:rPr>
        <w:t>ท</w:t>
      </w:r>
      <w:r w:rsidRPr="00752094">
        <w:rPr>
          <w:rFonts w:ascii="TH SarabunPSK" w:hAnsi="TH SarabunPSK" w:cs="TH SarabunPSK"/>
          <w:sz w:val="32"/>
          <w:szCs w:val="32"/>
          <w:cs/>
        </w:rPr>
        <w:t>.)</w:t>
      </w:r>
    </w:p>
    <w:p w14:paraId="60C9E73C" w14:textId="3B354BC2" w:rsidR="00BF05A5" w:rsidRPr="00752094" w:rsidRDefault="00BF05A5" w:rsidP="00752094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/>
          <w:sz w:val="32"/>
          <w:szCs w:val="32"/>
        </w:rPr>
        <w:tab/>
      </w:r>
      <w:r w:rsidRPr="00752094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  <w:r w:rsidR="00682936" w:rsidRPr="00752094">
        <w:rPr>
          <w:rFonts w:ascii="TH SarabunPSK" w:hAnsi="TH SarabunPSK" w:cs="TH SarabunPSK"/>
          <w:sz w:val="32"/>
          <w:szCs w:val="32"/>
        </w:rPr>
        <w:t>(</w:t>
      </w:r>
      <w:r w:rsidR="0099764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682936" w:rsidRPr="00752094">
        <w:rPr>
          <w:rFonts w:ascii="TH SarabunPSK" w:hAnsi="TH SarabunPSK" w:cs="TH SarabunPSK" w:hint="cs"/>
          <w:sz w:val="32"/>
          <w:szCs w:val="32"/>
          <w:cs/>
        </w:rPr>
        <w:t>รับทุน</w:t>
      </w:r>
      <w:r w:rsidR="00682936" w:rsidRPr="00752094">
        <w:rPr>
          <w:rFonts w:ascii="TH SarabunPSK" w:hAnsi="TH SarabunPSK" w:cs="TH SarabunPSK"/>
          <w:sz w:val="32"/>
          <w:szCs w:val="32"/>
        </w:rPr>
        <w:t>)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A62A2B" w:rsidRPr="00752094">
        <w:rPr>
          <w:rFonts w:ascii="TH SarabunPSK" w:hAnsi="TH SarabunPSK" w:cs="TH SarabunPSK" w:hint="cs"/>
          <w:sz w:val="32"/>
          <w:szCs w:val="32"/>
          <w:cs/>
        </w:rPr>
        <w:t>.</w:t>
      </w:r>
      <w:r w:rsidR="00752094">
        <w:rPr>
          <w:rFonts w:ascii="TH SarabunPSK" w:hAnsi="TH SarabunPSK" w:cs="TH SarabunPSK" w:hint="cs"/>
          <w:sz w:val="32"/>
          <w:szCs w:val="32"/>
          <w:cs/>
        </w:rPr>
        <w:t>.</w:t>
      </w:r>
      <w:r w:rsidR="00F2776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9764B">
        <w:rPr>
          <w:rFonts w:ascii="TH SarabunPSK" w:hAnsi="TH SarabunPSK" w:cs="TH SarabunPSK" w:hint="cs"/>
          <w:sz w:val="32"/>
          <w:szCs w:val="32"/>
          <w:cs/>
        </w:rPr>
        <w:t>..</w:t>
      </w:r>
      <w:r w:rsidR="00F2776C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BDFA1C7" w14:textId="77777777" w:rsidR="0006741E" w:rsidRDefault="00682936" w:rsidP="007520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Pr="00752094">
        <w:rPr>
          <w:rFonts w:ascii="TH SarabunPSK" w:hAnsi="TH SarabunPSK" w:cs="TH SarabunPSK"/>
          <w:sz w:val="32"/>
          <w:szCs w:val="32"/>
        </w:rPr>
        <w:t xml:space="preserve"> 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ใน</w:t>
      </w:r>
      <w:r w:rsidR="00BF05A5" w:rsidRPr="00752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5A5" w:rsidRPr="0075209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BF05A5" w:rsidRPr="00752094">
        <w:rPr>
          <w:rFonts w:ascii="TH SarabunPSK" w:hAnsi="TH SarabunPSK" w:cs="TH SarabunPSK" w:hint="cs"/>
          <w:sz w:val="32"/>
          <w:szCs w:val="32"/>
          <w:cs/>
        </w:rPr>
        <w:t xml:space="preserve"> โครงการ </w:t>
      </w:r>
      <w:r w:rsidR="00BF05A5" w:rsidRPr="00752094">
        <w:rPr>
          <w:rFonts w:ascii="TH SarabunPSK" w:hAnsi="TH SarabunPSK" w:cs="TH SarabunPSK"/>
          <w:sz w:val="32"/>
          <w:szCs w:val="32"/>
        </w:rPr>
        <w:t>/</w:t>
      </w:r>
      <w:r w:rsidR="00BF05A5" w:rsidRPr="00752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5A5" w:rsidRPr="0075209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BF05A5" w:rsidRPr="00752094">
        <w:rPr>
          <w:rFonts w:ascii="TH SarabunPSK" w:hAnsi="TH SarabunPSK" w:cs="TH SarabunPSK" w:hint="cs"/>
          <w:sz w:val="32"/>
          <w:szCs w:val="32"/>
          <w:cs/>
        </w:rPr>
        <w:t xml:space="preserve"> ชุดโครงการ สัญญาเลขที่ </w:t>
      </w:r>
      <w:r w:rsidR="00BF05A5"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752094">
        <w:rPr>
          <w:rFonts w:ascii="TH SarabunPSK" w:hAnsi="TH SarabunPSK" w:cs="TH SarabunPSK"/>
          <w:sz w:val="32"/>
          <w:szCs w:val="32"/>
        </w:rPr>
        <w:t>….</w:t>
      </w:r>
      <w:r w:rsidR="00752094" w:rsidRPr="0075209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5209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3580688" w14:textId="5299689B" w:rsidR="00752094" w:rsidRPr="00752094" w:rsidRDefault="0006741E" w:rsidP="007520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  <w:r w:rsidR="00BF05A5" w:rsidRPr="00752094">
        <w:rPr>
          <w:rFonts w:ascii="TH SarabunPSK" w:hAnsi="TH SarabunPSK" w:cs="TH SarabunPSK"/>
          <w:sz w:val="32"/>
          <w:szCs w:val="32"/>
        </w:rPr>
        <w:br/>
      </w:r>
      <w:r w:rsidR="00752094" w:rsidRPr="00752094">
        <w:rPr>
          <w:rFonts w:ascii="TH SarabunPSK" w:hAnsi="TH SarabunPSK" w:cs="TH SarabunPSK" w:hint="cs"/>
          <w:sz w:val="32"/>
          <w:szCs w:val="32"/>
          <w:cs/>
        </w:rPr>
        <w:t>ระยะเวลาของโครงการ ...........................................................</w:t>
      </w:r>
      <w:r w:rsidR="00752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094" w:rsidRPr="00752094">
        <w:rPr>
          <w:rFonts w:ascii="TH SarabunPSK" w:hAnsi="TH SarabunPSK" w:cs="TH SarabunPSK" w:hint="cs"/>
          <w:sz w:val="32"/>
          <w:szCs w:val="32"/>
          <w:cs/>
        </w:rPr>
        <w:t>งบประมาณรวม.................................................</w:t>
      </w:r>
    </w:p>
    <w:p w14:paraId="429A9C47" w14:textId="5F6ED339" w:rsidR="00752094" w:rsidRPr="00752094" w:rsidRDefault="00752094" w:rsidP="007520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D026AA5" w14:textId="46C0FC93" w:rsidR="00DC0BD1" w:rsidRDefault="00752094" w:rsidP="00752094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682936" w:rsidRPr="00752094">
        <w:rPr>
          <w:rFonts w:ascii="TH SarabunPSK" w:hAnsi="TH SarabunPSK" w:cs="TH SarabunPSK" w:hint="cs"/>
          <w:sz w:val="32"/>
          <w:szCs w:val="32"/>
          <w:cs/>
        </w:rPr>
        <w:tab/>
      </w:r>
      <w:r w:rsidR="00682936" w:rsidRPr="00752094">
        <w:rPr>
          <w:rFonts w:ascii="TH SarabunPSK" w:hAnsi="TH SarabunPSK" w:cs="TH SarabunPSK"/>
          <w:sz w:val="32"/>
          <w:szCs w:val="32"/>
        </w:rPr>
        <w:tab/>
      </w:r>
      <w:r w:rsidR="00682936" w:rsidRPr="00752094">
        <w:rPr>
          <w:rFonts w:ascii="TH SarabunPSK" w:hAnsi="TH SarabunPSK" w:cs="TH SarabunPSK" w:hint="cs"/>
          <w:spacing w:val="-4"/>
          <w:sz w:val="32"/>
          <w:szCs w:val="32"/>
          <w:cs/>
        </w:rPr>
        <w:t>มีความประสงค์แจ้งข้อค้นพบใหม่ ต่อทาง</w:t>
      </w:r>
      <w:r w:rsidR="003542C0" w:rsidRPr="003542C0">
        <w:rPr>
          <w:rFonts w:ascii="TH SarabunPSK" w:hAnsi="TH SarabunPSK" w:cs="TH SarabunPSK"/>
          <w:spacing w:val="-4"/>
          <w:sz w:val="32"/>
          <w:szCs w:val="32"/>
          <w:cs/>
        </w:rPr>
        <w:t>หน่วยบริหารและจัดการทุนด้านการพัฒนาระดับพื้นที่</w:t>
      </w:r>
      <w:r w:rsidR="003542C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(บพท.)</w:t>
      </w:r>
      <w:r w:rsidR="00682936" w:rsidRPr="0075209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โดยมีรายละเอียด ดังนี้</w:t>
      </w:r>
    </w:p>
    <w:p w14:paraId="19D75AA0" w14:textId="77777777" w:rsidR="00752094" w:rsidRPr="00752094" w:rsidRDefault="00752094" w:rsidP="007520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9F6F91D" w14:textId="1AA94A30" w:rsidR="00BF05A5" w:rsidRPr="00752094" w:rsidRDefault="00BF05A5" w:rsidP="00752094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ชื่อผลงานวิจัยและนวัตกรรม</w:t>
      </w:r>
      <w:r w:rsidR="00DC0BD1" w:rsidRPr="00752094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752094">
        <w:rPr>
          <w:rFonts w:ascii="TH SarabunPSK" w:hAnsi="TH SarabunPSK" w:cs="TH SarabunPSK"/>
          <w:sz w:val="32"/>
          <w:szCs w:val="32"/>
          <w:cs/>
        </w:rPr>
        <w:br/>
      </w:r>
      <w:r w:rsidRPr="00752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2BFBF0F" w14:textId="77777777" w:rsidR="00BF05A5" w:rsidRPr="00752094" w:rsidRDefault="00BF05A5" w:rsidP="007520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114DAE" w14:textId="7D9E7EFC" w:rsidR="00BF05A5" w:rsidRPr="00752094" w:rsidRDefault="009F2396" w:rsidP="00752094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="00D8236F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ผู้มีส่วนร่วมในการวิจัยและนวัตกรรมที่ก่อให้เกิดข้อค้นพบใหม่</w:t>
      </w:r>
      <w:r w:rsidR="00BF05A5" w:rsidRPr="00752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FDE04FE" w14:textId="0F68C6C9" w:rsidR="00BF05A5" w:rsidRPr="00752094" w:rsidRDefault="00BF05A5" w:rsidP="0075209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.........................................................................สังกัด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</w:t>
      </w:r>
      <w:r w:rsidR="00752094">
        <w:rPr>
          <w:rFonts w:ascii="TH SarabunPSK" w:hAnsi="TH SarabunPSK" w:cs="TH SarabunPSK" w:hint="cs"/>
          <w:sz w:val="32"/>
          <w:szCs w:val="32"/>
          <w:cs/>
        </w:rPr>
        <w:t>.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75209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3727CFC" w14:textId="7E462EB4" w:rsidR="00BF05A5" w:rsidRPr="00752094" w:rsidRDefault="00BF05A5" w:rsidP="0075209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..........................................................................สังกัด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752094">
        <w:rPr>
          <w:rFonts w:ascii="TH SarabunPSK" w:hAnsi="TH SarabunPSK" w:cs="TH SarabunPSK" w:hint="cs"/>
          <w:sz w:val="32"/>
          <w:szCs w:val="32"/>
          <w:cs/>
        </w:rPr>
        <w:t>..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.....อีเมล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752094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A319B00" w14:textId="463398E9" w:rsidR="00BF05A5" w:rsidRDefault="00BF05A5" w:rsidP="0075209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..........................................................................สังกัด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.....อีเมล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075EEAD8" w14:textId="77777777" w:rsidR="00871B04" w:rsidRDefault="00871B04" w:rsidP="00871B0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..........................................................................สังกัด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.....อีเมล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14B71086" w14:textId="77777777" w:rsidR="00A458AA" w:rsidRDefault="00A458AA" w:rsidP="00A458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2F92F8" w14:textId="77777777" w:rsidR="003542C0" w:rsidRPr="00871B04" w:rsidRDefault="003542C0" w:rsidP="00A458A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6C142577" w14:textId="77777777" w:rsidR="00BF05A5" w:rsidRPr="00752094" w:rsidRDefault="00BF05A5" w:rsidP="00752094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5209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รายละเอียดข้อค้นพบใหม่</w:t>
      </w:r>
    </w:p>
    <w:p w14:paraId="5BEE3798" w14:textId="77777777" w:rsidR="00BF05A5" w:rsidRPr="00752094" w:rsidRDefault="00BF05A5" w:rsidP="00752094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รายละเอียดข้อค้นพบใหม่</w:t>
      </w:r>
    </w:p>
    <w:p w14:paraId="5371612A" w14:textId="6B8FC63D" w:rsidR="00CE2C59" w:rsidRPr="00752094" w:rsidRDefault="00BF05A5" w:rsidP="0075209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47C68B" w14:textId="4FF21BC5" w:rsidR="00BF05A5" w:rsidRPr="00752094" w:rsidRDefault="00BF05A5" w:rsidP="00752094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783833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ที่ได้มาซึ่งข้อค้นพบใหม่</w:t>
      </w:r>
    </w:p>
    <w:p w14:paraId="6B98B582" w14:textId="05B4F1D9" w:rsidR="00BF05A5" w:rsidRPr="00752094" w:rsidRDefault="00BF05A5" w:rsidP="0075209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783576" w14:textId="0E728785" w:rsidR="00BF05A5" w:rsidRPr="00752094" w:rsidRDefault="00BF05A5" w:rsidP="00752094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ศักยภาพของข้อคนพบใหม่</w:t>
      </w:r>
    </w:p>
    <w:p w14:paraId="2DE0FD99" w14:textId="09AEC3AA" w:rsidR="00BF05A5" w:rsidRPr="00752094" w:rsidRDefault="00BF05A5" w:rsidP="0075209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3A0AAC" w14:textId="77777777" w:rsidR="00BF05A5" w:rsidRPr="00752094" w:rsidRDefault="00BF05A5" w:rsidP="00752094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กลุ่มเป้าหมายที่คาดว่าจะได้รับประโยชน์</w:t>
      </w:r>
    </w:p>
    <w:p w14:paraId="31B84998" w14:textId="1094FC38" w:rsidR="00BF05A5" w:rsidRPr="00752094" w:rsidRDefault="00BF05A5" w:rsidP="0075209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EC0F49" w14:textId="77777777" w:rsidR="00BF05A5" w:rsidRPr="00752094" w:rsidRDefault="00BF05A5" w:rsidP="0075209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130670" w14:textId="77777777" w:rsidR="00BF05A5" w:rsidRPr="00752094" w:rsidRDefault="00BF05A5" w:rsidP="00752094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52094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การแสดง/เผยแพร่ข้อค้นพบใหม่ต่อสาธารณะ</w:t>
      </w:r>
    </w:p>
    <w:p w14:paraId="10EAC2E5" w14:textId="77777777" w:rsidR="00BF05A5" w:rsidRPr="00752094" w:rsidRDefault="00BF05A5" w:rsidP="00752094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/>
          <w:sz w:val="32"/>
          <w:szCs w:val="32"/>
        </w:rPr>
        <w:sym w:font="Wingdings 2" w:char="F0A3"/>
      </w:r>
      <w:r w:rsidRPr="00752094">
        <w:rPr>
          <w:rFonts w:ascii="TH SarabunPSK" w:hAnsi="TH SarabunPSK" w:cs="TH SarabunPSK" w:hint="cs"/>
          <w:sz w:val="32"/>
          <w:szCs w:val="32"/>
          <w:cs/>
        </w:rPr>
        <w:t xml:space="preserve"> ไม่เคยเผยแพร่ข้อค้นพบใหม่ต่อสาธารณะ</w:t>
      </w:r>
    </w:p>
    <w:p w14:paraId="19437441" w14:textId="77777777" w:rsidR="00BF05A5" w:rsidRPr="00752094" w:rsidRDefault="00BF05A5" w:rsidP="00752094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/>
          <w:sz w:val="32"/>
          <w:szCs w:val="32"/>
        </w:rPr>
        <w:sym w:font="Wingdings 2" w:char="F0A3"/>
      </w:r>
      <w:r w:rsidRPr="00752094">
        <w:rPr>
          <w:rFonts w:ascii="TH SarabunPSK" w:hAnsi="TH SarabunPSK" w:cs="TH SarabunPSK" w:hint="cs"/>
          <w:sz w:val="32"/>
          <w:szCs w:val="32"/>
          <w:cs/>
        </w:rPr>
        <w:t xml:space="preserve"> ไม่เคยเผยแพร่ข้อค้นพบใหม่ต่อสาธารณะ </w:t>
      </w:r>
      <w:r w:rsidRPr="00752094">
        <w:rPr>
          <w:rFonts w:ascii="TH SarabunPSK" w:hAnsi="TH SarabunPSK" w:cs="TH SarabunPSK"/>
          <w:sz w:val="32"/>
          <w:szCs w:val="32"/>
        </w:rPr>
        <w:t>(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แนบเอกสารที่ได้นำไปเผยแพร่</w:t>
      </w:r>
      <w:r w:rsidRPr="00752094">
        <w:rPr>
          <w:rFonts w:ascii="TH SarabunPSK" w:hAnsi="TH SarabunPSK" w:cs="TH SarabunPSK"/>
          <w:sz w:val="32"/>
          <w:szCs w:val="32"/>
        </w:rPr>
        <w:t>)</w:t>
      </w:r>
    </w:p>
    <w:p w14:paraId="4BCFA9C5" w14:textId="77777777" w:rsidR="00BF05A5" w:rsidRPr="00752094" w:rsidRDefault="00BF05A5" w:rsidP="0075209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E40219" w14:textId="470A60DB" w:rsidR="00DC0BD1" w:rsidRDefault="005C4C8B" w:rsidP="00871B0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แบบรายงานฉบับนี้ให้กระทำเป็นความลับ</w:t>
      </w:r>
      <w:r w:rsidR="00541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ตลอดจนผ</w:t>
      </w:r>
      <w:r w:rsidR="00684F26">
        <w:rPr>
          <w:rFonts w:ascii="TH SarabunPSK" w:hAnsi="TH SarabunPSK" w:cs="TH SarabunPSK" w:hint="cs"/>
          <w:b/>
          <w:bCs/>
          <w:sz w:val="32"/>
          <w:szCs w:val="32"/>
          <w:cs/>
        </w:rPr>
        <w:t>ู</w:t>
      </w:r>
      <w:r w:rsidR="00C31590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541830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เกี่ยวข้องต้องรักษารายงานไว้เป็นความลับ จนกว่า</w:t>
      </w:r>
      <w:r w:rsidR="007937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ข้อค้นพบใหม่จะได้รับการคุ้มครองตามกฎหมาย </w:t>
      </w:r>
      <w:r w:rsidR="00684F26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หรือได้รับอนุ</w:t>
      </w:r>
      <w:r w:rsidR="00CD2CB4">
        <w:rPr>
          <w:rFonts w:ascii="TH SarabunPSK" w:hAnsi="TH SarabunPSK" w:cs="TH SarabunPSK" w:hint="cs"/>
          <w:b/>
          <w:bCs/>
          <w:sz w:val="32"/>
          <w:szCs w:val="32"/>
          <w:cs/>
        </w:rPr>
        <w:t>ญา</w:t>
      </w:r>
      <w:r w:rsidR="00684F26">
        <w:rPr>
          <w:rFonts w:ascii="TH SarabunPSK" w:hAnsi="TH SarabunPSK" w:cs="TH SarabunPSK" w:hint="cs"/>
          <w:b/>
          <w:bCs/>
          <w:sz w:val="32"/>
          <w:szCs w:val="32"/>
          <w:cs/>
        </w:rPr>
        <w:t>ตจาก บพ</w:t>
      </w:r>
      <w:r w:rsidR="003542C0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="00684F2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04B57732" w14:textId="40AA752F" w:rsidR="00684F26" w:rsidRDefault="00684F26" w:rsidP="00BA50E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5E5281" w14:textId="77777777" w:rsidR="00684F26" w:rsidRPr="00752094" w:rsidRDefault="00684F26" w:rsidP="00BA50E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F5C0C2" w14:textId="2B2C0DE1" w:rsidR="00BF05A5" w:rsidRPr="00752094" w:rsidRDefault="00BF05A5" w:rsidP="00BF05A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="00EA4E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52094"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F09518" w14:textId="73C453B1" w:rsidR="00BF05A5" w:rsidRPr="00752094" w:rsidRDefault="00752094" w:rsidP="00752094">
      <w:pPr>
        <w:spacing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F05A5" w:rsidRPr="00752094">
        <w:rPr>
          <w:rFonts w:ascii="TH SarabunPSK" w:hAnsi="TH SarabunPSK" w:cs="TH SarabunPSK"/>
          <w:sz w:val="32"/>
          <w:szCs w:val="32"/>
        </w:rPr>
        <w:t>(……………</w:t>
      </w:r>
      <w:r w:rsidR="00F2776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F05A5" w:rsidRPr="00752094">
        <w:rPr>
          <w:rFonts w:ascii="TH SarabunPSK" w:hAnsi="TH SarabunPSK" w:cs="TH SarabunPSK"/>
          <w:sz w:val="32"/>
          <w:szCs w:val="32"/>
        </w:rPr>
        <w:t>…</w:t>
      </w:r>
      <w:r w:rsidR="0099764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99764B" w:rsidRPr="00752094">
        <w:rPr>
          <w:rFonts w:ascii="TH SarabunPSK" w:hAnsi="TH SarabunPSK" w:cs="TH SarabunPSK" w:hint="cs"/>
          <w:sz w:val="32"/>
          <w:szCs w:val="32"/>
          <w:cs/>
        </w:rPr>
        <w:t>รับทุน</w:t>
      </w:r>
      <w:r w:rsidR="00BF05A5" w:rsidRPr="00752094">
        <w:rPr>
          <w:rFonts w:ascii="TH SarabunPSK" w:hAnsi="TH SarabunPSK" w:cs="TH SarabunPSK"/>
          <w:sz w:val="32"/>
          <w:szCs w:val="32"/>
        </w:rPr>
        <w:t>……</w:t>
      </w:r>
      <w:r w:rsidR="00EA4EA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F05A5" w:rsidRPr="00752094">
        <w:rPr>
          <w:rFonts w:ascii="TH SarabunPSK" w:hAnsi="TH SarabunPSK" w:cs="TH SarabunPSK"/>
          <w:sz w:val="32"/>
          <w:szCs w:val="32"/>
        </w:rPr>
        <w:t>.)</w:t>
      </w:r>
    </w:p>
    <w:p w14:paraId="05945931" w14:textId="254E3634" w:rsidR="00BF05A5" w:rsidRPr="00752094" w:rsidRDefault="00BF05A5" w:rsidP="00BF05A5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75209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</w:t>
      </w:r>
      <w:r w:rsidRPr="00752094">
        <w:rPr>
          <w:rFonts w:ascii="TH SarabunPSK" w:hAnsi="TH SarabunPSK" w:cs="TH SarabunPSK"/>
          <w:sz w:val="32"/>
          <w:szCs w:val="32"/>
          <w:cs/>
        </w:rPr>
        <w:t>ผู้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ยื่นคำขอ</w:t>
      </w:r>
    </w:p>
    <w:p w14:paraId="272E6B5F" w14:textId="77777777" w:rsidR="00BF05A5" w:rsidRDefault="00BF05A5" w:rsidP="00BF05A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AD9D952" w14:textId="77777777" w:rsidR="00BF05A5" w:rsidRDefault="00BF05A5" w:rsidP="00BF05A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DFAD339" w14:textId="77777777" w:rsidR="00BF05A5" w:rsidRDefault="00BF05A5" w:rsidP="00326950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A85ECFA" w14:textId="77777777" w:rsidR="00BF05A5" w:rsidRDefault="00BF05A5" w:rsidP="00BF05A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EE1004C" w14:textId="77777777" w:rsidR="00BF05A5" w:rsidRDefault="00BF05A5" w:rsidP="00BF05A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8D53667" w14:textId="77777777" w:rsidR="00BF05A5" w:rsidRDefault="00BF05A5" w:rsidP="00BF05A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848AAAE" w14:textId="77777777" w:rsidR="00682936" w:rsidRDefault="00682936" w:rsidP="00897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682936" w:rsidSect="00B32AC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6FDA" w14:textId="77777777" w:rsidR="00B37C9B" w:rsidRDefault="00B37C9B" w:rsidP="00593013">
      <w:pPr>
        <w:spacing w:after="0" w:line="240" w:lineRule="auto"/>
      </w:pPr>
      <w:r>
        <w:separator/>
      </w:r>
    </w:p>
  </w:endnote>
  <w:endnote w:type="continuationSeparator" w:id="0">
    <w:p w14:paraId="1129DFFD" w14:textId="77777777" w:rsidR="00B37C9B" w:rsidRDefault="00B37C9B" w:rsidP="0059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5375" w14:textId="77777777" w:rsidR="00B37C9B" w:rsidRDefault="00B37C9B" w:rsidP="00593013">
      <w:pPr>
        <w:spacing w:after="0" w:line="240" w:lineRule="auto"/>
      </w:pPr>
      <w:r>
        <w:separator/>
      </w:r>
    </w:p>
  </w:footnote>
  <w:footnote w:type="continuationSeparator" w:id="0">
    <w:p w14:paraId="1A4194C2" w14:textId="77777777" w:rsidR="00B37C9B" w:rsidRDefault="00B37C9B" w:rsidP="0059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B468" w14:textId="54F5EE69" w:rsidR="00593013" w:rsidRDefault="003542C0" w:rsidP="00593013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0FD666" wp14:editId="537938A3">
          <wp:simplePos x="0" y="0"/>
          <wp:positionH relativeFrom="column">
            <wp:posOffset>2295525</wp:posOffset>
          </wp:positionH>
          <wp:positionV relativeFrom="paragraph">
            <wp:posOffset>-254000</wp:posOffset>
          </wp:positionV>
          <wp:extent cx="1323975" cy="642706"/>
          <wp:effectExtent l="0" t="0" r="0" b="5080"/>
          <wp:wrapNone/>
          <wp:docPr id="76592556" name="Picture 3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92556" name="Picture 3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42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45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543AC" wp14:editId="5F36934D">
              <wp:simplePos x="0" y="0"/>
              <wp:positionH relativeFrom="rightMargin">
                <wp:posOffset>28575</wp:posOffset>
              </wp:positionH>
              <wp:positionV relativeFrom="paragraph">
                <wp:posOffset>-316230</wp:posOffset>
              </wp:positionV>
              <wp:extent cx="914400" cy="4095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252476" w14:textId="434C84C7" w:rsidR="002B7450" w:rsidRPr="002B7450" w:rsidRDefault="002B7450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</w:pPr>
                          <w:r w:rsidRPr="002B745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F</w:t>
                          </w:r>
                          <w:r w:rsidR="009118F9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E</w:t>
                          </w:r>
                          <w:r w:rsidRPr="002B745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B - 21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543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.25pt;margin-top:-24.9pt;width:1in;height:32.25pt;z-index:251659264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" fillcolor="white [3201]" stroked="f" strokeweight=".5pt">
              <v:textbox>
                <w:txbxContent>
                  <w:p w14:paraId="59252476" w14:textId="434C84C7" w:rsidR="002B7450" w:rsidRPr="002B7450" w:rsidRDefault="002B7450">
                    <w:pPr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</w:pPr>
                    <w:r w:rsidRPr="002B7450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F</w:t>
                    </w:r>
                    <w:r w:rsidR="009118F9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E</w:t>
                    </w:r>
                    <w:r w:rsidRPr="002B7450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B - 21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6D9"/>
    <w:multiLevelType w:val="hybridMultilevel"/>
    <w:tmpl w:val="A17C83F6"/>
    <w:lvl w:ilvl="0" w:tplc="9112C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0DAE"/>
    <w:multiLevelType w:val="hybridMultilevel"/>
    <w:tmpl w:val="967A4BCE"/>
    <w:lvl w:ilvl="0" w:tplc="D49AB5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008C2"/>
    <w:multiLevelType w:val="hybridMultilevel"/>
    <w:tmpl w:val="614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71850"/>
    <w:multiLevelType w:val="hybridMultilevel"/>
    <w:tmpl w:val="0B808748"/>
    <w:lvl w:ilvl="0" w:tplc="953209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17A4C"/>
    <w:multiLevelType w:val="multilevel"/>
    <w:tmpl w:val="13B2E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69831142">
    <w:abstractNumId w:val="1"/>
  </w:num>
  <w:num w:numId="2" w16cid:durableId="239338074">
    <w:abstractNumId w:val="4"/>
  </w:num>
  <w:num w:numId="3" w16cid:durableId="1901792697">
    <w:abstractNumId w:val="3"/>
  </w:num>
  <w:num w:numId="4" w16cid:durableId="218060126">
    <w:abstractNumId w:val="0"/>
  </w:num>
  <w:num w:numId="5" w16cid:durableId="17087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7B"/>
    <w:rsid w:val="00000012"/>
    <w:rsid w:val="000255C7"/>
    <w:rsid w:val="00052DA3"/>
    <w:rsid w:val="0006741E"/>
    <w:rsid w:val="00100972"/>
    <w:rsid w:val="001223E8"/>
    <w:rsid w:val="002B7450"/>
    <w:rsid w:val="00326950"/>
    <w:rsid w:val="003542C0"/>
    <w:rsid w:val="00384C43"/>
    <w:rsid w:val="00395BC7"/>
    <w:rsid w:val="003F7F5F"/>
    <w:rsid w:val="004B5C7A"/>
    <w:rsid w:val="00527D2C"/>
    <w:rsid w:val="00541830"/>
    <w:rsid w:val="00544BE6"/>
    <w:rsid w:val="0057037C"/>
    <w:rsid w:val="00593013"/>
    <w:rsid w:val="005C4C8B"/>
    <w:rsid w:val="005E18FD"/>
    <w:rsid w:val="00682936"/>
    <w:rsid w:val="00684F26"/>
    <w:rsid w:val="006A17DD"/>
    <w:rsid w:val="006C5E01"/>
    <w:rsid w:val="00751A94"/>
    <w:rsid w:val="00752094"/>
    <w:rsid w:val="00783833"/>
    <w:rsid w:val="007937C6"/>
    <w:rsid w:val="007D5CF4"/>
    <w:rsid w:val="00867BB7"/>
    <w:rsid w:val="00871B04"/>
    <w:rsid w:val="00897AE5"/>
    <w:rsid w:val="009118F9"/>
    <w:rsid w:val="00925D52"/>
    <w:rsid w:val="0099764B"/>
    <w:rsid w:val="009E0B4D"/>
    <w:rsid w:val="009F2396"/>
    <w:rsid w:val="00A458AA"/>
    <w:rsid w:val="00A62A2B"/>
    <w:rsid w:val="00AD0AEB"/>
    <w:rsid w:val="00AF1C03"/>
    <w:rsid w:val="00B116EA"/>
    <w:rsid w:val="00B31BDA"/>
    <w:rsid w:val="00B32AC8"/>
    <w:rsid w:val="00B33BC0"/>
    <w:rsid w:val="00B37C9B"/>
    <w:rsid w:val="00BA50E9"/>
    <w:rsid w:val="00BF05A5"/>
    <w:rsid w:val="00C2253C"/>
    <w:rsid w:val="00C2357A"/>
    <w:rsid w:val="00C31590"/>
    <w:rsid w:val="00C8102A"/>
    <w:rsid w:val="00C85653"/>
    <w:rsid w:val="00CC4085"/>
    <w:rsid w:val="00CD2CB4"/>
    <w:rsid w:val="00CE2C59"/>
    <w:rsid w:val="00D64D85"/>
    <w:rsid w:val="00D8236F"/>
    <w:rsid w:val="00DC0BD1"/>
    <w:rsid w:val="00DD4464"/>
    <w:rsid w:val="00E0536B"/>
    <w:rsid w:val="00E93EF8"/>
    <w:rsid w:val="00EA4EA1"/>
    <w:rsid w:val="00ED5A0A"/>
    <w:rsid w:val="00F2776C"/>
    <w:rsid w:val="00F36BA0"/>
    <w:rsid w:val="00F75C7B"/>
    <w:rsid w:val="00F8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534B7"/>
  <w15:chartTrackingRefBased/>
  <w15:docId w15:val="{8689AED9-4415-4705-A175-ECC3760C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02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9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013"/>
  </w:style>
  <w:style w:type="paragraph" w:styleId="Footer">
    <w:name w:val="footer"/>
    <w:basedOn w:val="Normal"/>
    <w:link w:val="FooterChar"/>
    <w:uiPriority w:val="99"/>
    <w:unhideWhenUsed/>
    <w:rsid w:val="0059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013"/>
  </w:style>
  <w:style w:type="paragraph" w:styleId="ListParagraph">
    <w:name w:val="List Paragraph"/>
    <w:basedOn w:val="Normal"/>
    <w:uiPriority w:val="34"/>
    <w:qFormat/>
    <w:rsid w:val="00F8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7" ma:contentTypeDescription="Create a new document." ma:contentTypeScope="" ma:versionID="4dc9012ea54d5b544bcda118287b7866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cce11d1553997bce7ff714741ff3d37d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C182C-9387-4A96-9C8D-1E36008CA0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1C7100ED-B0D8-4374-9BA5-D5693CD45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091D9-7F9B-4A50-ACB4-BC311CFDF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Nutdaporn  Faitakham</dc:creator>
  <cp:keywords/>
  <dc:description/>
  <cp:lastModifiedBy>Chatwarut Santaweesook</cp:lastModifiedBy>
  <cp:revision>24</cp:revision>
  <cp:lastPrinted>2023-01-12T06:34:00Z</cp:lastPrinted>
  <dcterms:created xsi:type="dcterms:W3CDTF">2023-01-09T10:46:00Z</dcterms:created>
  <dcterms:modified xsi:type="dcterms:W3CDTF">2023-11-21T04:26:00Z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